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地震避险自救互救常识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地震是指地球表面发生快速震动的一种现象。地震突发性强，波及范围大，极具破坏性。地震的发生常导致桥梁断落、房屋坍塌、水坝开裂，严重的更会造成人员伤亡。地震还会致使一些次生灾害的发生，如滑坡、泥石流等。地震目前还是人类尚无法避免或控制的自然灾害，但只要掌握一些技巧，是可以使伤害降到最低的！破坏性地震从人感觉振动到建筑物被破坏平均只有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秒钟，在这短短的时间里，我们应该沉着冷静，应根据所处环境迅速作出保障安全的抉择！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color w:val="333333"/>
          <w:sz w:val="27"/>
          <w:szCs w:val="27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333333"/>
          <w:kern w:val="0"/>
          <w:sz w:val="32"/>
          <w:szCs w:val="32"/>
          <w:lang w:val="en-US" w:eastAsia="zh-CN" w:bidi="ar"/>
        </w:rPr>
        <w:t>一、家庭避震秘籍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、冷静判断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地震发生时，至关重要的是要有清醒的头脑。只有镇静，才有可能运用平时学到的地震知识判断地震的大小和远近。记住，近震常以上下颠簸开始，之后才左右摇摆。远震却少上下颠簸感觉，而以左右摇摆为主。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、就近躲避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如果感觉晃动很轻，说明震源比较远，只需躲在坚实的家具旁边就可以。大地震从开始到振动过程结束，时间不过十几秒到几十秒，因此抓紧时间进行避震最为关键，不要耽误时间。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333333"/>
          <w:kern w:val="0"/>
          <w:sz w:val="32"/>
          <w:szCs w:val="32"/>
          <w:lang w:val="en-US" w:eastAsia="zh-CN" w:bidi="ar"/>
        </w:rPr>
        <w:t>二、合适避震空间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室内较安全的避震空间有：承重墙墙根、墙角；有水管和暖气管道等处。屋内最不利避震的场所是：没有支撑物的床上；吊顶、吊灯下；周围无支撑的地板上；玻璃（包括镜子）和大窗户旁。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做好自我保护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选择好躲避处后应蹲下或坐下，脸朝下，额头枕在两臂上;或抓住桌腿等身边牢固的物体，以免震时摔倒或因身体失控移位而受伤;保护头颈部，低头，用手护住头部或后颈;保护眼睛，闭眼以防异物伤害;保护口鼻，有可能时，可用湿毛巾捂住口鼻，以防灰土、毒气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  <w:t>三、学校避震秘籍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1、正在上课时怎样避震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无论教室是楼房还是平房，同学们都要在老师的指挥下，迅速躲在各自结实的课桌下;千万不要慌乱拥挤外逃，待地震过去后，在老师带领下有组织地疏散；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  <w:t>在操场或室外怎样避震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若在开阔地方，可原地不动，蹲下，注意保护头部;注意千万要避开高大建筑物或危险物;震时千万不要回到教室去;不要乱跑、乱挤，待地震过去后，再按老师指挥行动。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特别提醒: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一切行动听从老师的指挥；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同学之间要互相照顾；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大同学要照顾年小体弱的同学；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要关心、照顾残疾同学。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  <w:t>四、户外避震秘籍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户外遇到地震时，应该就地选择开阔地，趴下或蹲下避震;不要乱跑，避开人多的地方;不要随便返回室内。要远离山崖、陡坡、河岸及高压线等。避开高大建筑物或构筑物：楼房，特别是有玻璃幕墙的建筑;过街桥、立交桥;高烟囱、水塔下。避开危险物、高耸或悬挂物：变压器、电线杆、路灯、广告牌、吊车等。要保护好头部，避开危险之处。避开其他危险场所：狭窄的街道、危旧房屋、危墙、女儿墙、砖瓦及木料等物的堆放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  <w:t>五、公共场所避震秘籍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在群众集聚的公共场所遇到地震时，最忌慌乱，而应有组织地从多路口快速疏散，否则将造成秩序混乱，相互压挤而导致人员伤亡。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如果你正在影剧院、体育馆等处遇到地震时，要沉着冷静，特别是当场内断电时，不要乱喊乱叫，更不得乱挤乱拥，应就地蹲下或躲在排椅下，注意避开吊灯、电扇等悬挂物，用皮包等物保护头部，等地震过后，听从工作人员指挥，有组织地撤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地震时，你正在商场、书店、展览馆等处，应选择结实的柜台、商品(如低矮家具等)或柱子边，以及内墙角处就地蹲下，用手或其它东西护头，避开玻璃门窗和玻璃橱窗，也可在通道中蹲下，等待地震平息，有秩序地撤离出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正在上课的学生，要在老师的指挥下迅速抱头、闭眼，躲在各自的课桌下，绝不能乱跑或跳楼，地震后，有组织地撤离教室，到就近的开阔地带避震。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正在进行比赛的体育场，应立即停止比赛，稳定观众情绪，防止混乱拥挤，有组织有步骤地向体育场外疏散。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  <w:t>六、写字楼内避震秘籍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震时保持冷静，震后走到户外。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这是避震的国际通用守则，国内外许多起地震实例表明，在地震发生的短暂瞬间，人们在进入或离开建筑物时，被砸死砸伤的概率最大。千万不可在慌乱中跳楼，这一点极为重要。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寻找安全空间躲避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蹲在暖气旁较安全，暖气的承载力较大，金属管道的网络性结构和弹性不易被撕裂，即使在地震大幅度晃动时也不易被甩出去;暖气管道通气性好，不容易造成人员窒息;管道内的存水还可延长存活期。更重要的一点是，被困人员可采用击打暖气管道的方式向外界传递信息，而暖气靠外墙的位置有利于最快获得救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特别提醒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当躲在茶水间、卫生间这样的小开间时，尽量离炉具、煤气管道远些。若茶水间、卫生间处在建筑物的犄角旮旯里，且隔断墙为薄板墙时，就不要把它选择为最佳避震场所。此外，不要钻进柜子里，因为人一旦钻进去后便立刻丧失机动性，视野受阻，四肢被缚，不仅会错过逃生机会还不利于被救;躺卧的姿势也不好，人体的平面面积加大，被击中的概率要比站立大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倍，而且很难机动变位。近水不近火。这是确保在都市震灾中获得他人及时救助的重要原则。一旦被困，要设法与外界联系，除用手机联系外，可敲击管道和暖气片</w:t>
      </w:r>
      <w:r>
        <w:rPr>
          <w:rFonts w:hint="eastAsia" w:ascii="黑体" w:hAnsi="黑体" w:eastAsia="黑体" w:cs="黑体"/>
          <w:b/>
          <w:bCs/>
          <w:i w:val="0"/>
          <w:iCs w:val="0"/>
          <w:color w:val="333333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  <w:t>七、震后自救常识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地震时如被埋压在废墟下，周围又是一片漆黑，只有极小的空间，你一定不要惊慌，要沉着，树立生存的信心，相信会有人来救你，要千方百计保护自己。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地震后，往往还有多次余震发生，处境可能继续恶化，为了免遭新的伤害，要尽量改善自己所处环境。此时，如果应急包在身旁，将会为你脱险起很大作用。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保护呼吸畅通，挪开头部、胸部的杂物，闻到煤气、毒气时，用湿衣服等物捂住口、鼻；避开身体上方不结实的倒塌物和其它容易引起掉落的物体；扩大和稳定生存空间，用砖块、术棍等支撑残垣断壁，以防余震发生后，环境进一步恶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如果找不到脱离险境的通道，尽量保存体力，用石块敲击能发出声响的物体，向外发出呼救信号，不要哭喊、急躁和盲目行动，这样会大量消耗精力和体力，尽可能控制自己的情绪或闭目休息，等待救援人员到来。如果受伤，要想法包扎，避免流血过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5、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如果被埋在废墟下的时间比较长，救援人员未到，或者没有听到呼救信号，就要想办法维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持自己的生命，防震包的水和食品一定要节约，尽量寻找食品和饮用水，必要时自己的尿液也能起到解渴作用。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6、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如果你在三脚架区，可以利用旁边的东西来护住自己，以免余震再次把自己伤害，再把手和前胸伸出来，把脸前的碎石子清理干净，让自己可以呼吸，等人来救你。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  <w:t>八、震后互救秘籍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据有关资料显示，震后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分钟获救的救活率达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98%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以上，震后一小时获救的救活率下降到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63%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，震后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小时还无法获救的人员中，窒息死亡人数占死亡人数的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58%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他们不是在地震中因建筑物垮塌砸死，而是窒息死亡，如能及时救助，是完全可以获得生命的。唐山大地震中有几十万人被埋压在废墟中，灾区群众通过自救、互救使大部分被埋压人员重新获得生命。由灾区群众参与的互救行动，在整个抗震救灾中起到了无可替代的作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、注意倾听被困者的呼喊、呻吟或敲击声，根据建筑结构的特点，先确定被困者的位置，特别是头部的位置，再开挖抢救，以避免抢救时造成不应有的损伤。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先抢救容易获救的被困者，如建筑物边沿瓦砾中的幸存者。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抢救时，要先使被救者头部暴露出来，并迅速清除其口鼻内的灰土，防止窒息，进而暴露其胸腹部。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对于埋压时间较长的幸存者，要先喂些含盐饮料，但不可给予高糖类饮食。然后边挖边支撑，注意保护被救者的头部和眼睛。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5、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对怀疑有骨折或颈椎、腰椎受伤的被救者，抢救时一定不可强拉硬拖，避免二次损伤，要设法暴露其全身。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6、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对被抢救出来的幸存者，应采取各种适当的方法进行现场救护。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  <w:t>九、避震三大原则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因地制宜，正确抉择。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是住平房还是住楼房，地震发生在白天还是晚上，房子是不是坚固，室内有没有避震空间，你所处的位置离房门远近，室外是否开阔、安全。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行动果断，切忌犹豫。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避震能否成功，就在千钧一发之际，决不能瞻前顾后，犹豫不决。如住平房避震时，更要行动果断，或就近躲避，或紧急外出，切勿往返。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伏而待定，不可疾出。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古人在《地震录》里曾记载:“卒然闻变，不可疾出，伏而待定，纵有覆巢，可冀完卵”，意思就是说，发生地震时，不要急着跑出室外，而应抓紧求生时间寻找合适的避震场所，采取蹲下或坐下的方式，静待地震过去，这样即使房屋倒塌，人亦可安然无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333333"/>
          <w:kern w:val="0"/>
          <w:sz w:val="32"/>
          <w:szCs w:val="32"/>
          <w:lang w:val="en-US" w:eastAsia="zh-CN" w:bidi="ar"/>
        </w:rPr>
        <w:t>十、避震四大常识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大地震时不要急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破坏性地震从人感觉振动到建筑物被破坏平均只有12秒钟，在这短短的时间内你千万不要惊慌，应根据所处环境迅速作出保障安全的抉择。如果住的是平房，那么你可以迅速跑到门外。如果住的是楼房，千万不要跳楼，应立即切断电闸，关掉煤气，暂避到洗手间等跨度小的地方，或是桌子，床铺等下面，震后迅速撤离，以防强余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人多先找藏身处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学校，商店，影剧院等人群聚集的场所如遇到地震，最忌慌乱，应立即躲在课桌，椅子或坚固物品下面，待地震过后再有序地撤离。教师等现场工作人员必须冷静地指挥人们就地避震，决不可带头乱跑。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避震远离危险区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如在街道上遇到地震，应用手护住头部，迅速远离楼房，到街心一带。如在郊外遇到地震，要注意远离山崖，陡坡，河岸及高压线等。正在行驶的汽车和火车要立即停车。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被埋切记保体力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如果震后不幸被废墟埋压，要尽量保持冷静，设法自救。无法脱险时，要保存体力，尽力寻找水和食物，创造生存条件，耐心等待救援人员。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60" w:lineRule="atLeast"/>
        <w:ind w:left="300" w:right="30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60" w:lineRule="atLeast"/>
        <w:ind w:left="300" w:right="30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1778A6-CBD6-489D-B512-0ACC6BF3C7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445FC4E-AE3D-4F14-9FEB-3A503D562C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96ADAAF-5EE7-45B5-A82A-DFC69007FF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N2JhMjAyNWRhN2MzODM2N2IxMzk2NDlmM2RhNzEifQ=="/>
  </w:docVars>
  <w:rsids>
    <w:rsidRoot w:val="00000000"/>
    <w:rsid w:val="19E03579"/>
    <w:rsid w:val="4CCA390C"/>
    <w:rsid w:val="6FDD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2023-08-07T00:13:00Z</dcterms:created>
  <dc:creator>zhang</dc:creator>
  <cp:lastModifiedBy>钟小雪</cp:lastModifiedBy>
  <dcterms:modified xsi:type="dcterms:W3CDTF">2023-08-07T00:58:28Z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DD3D78F94D6F4B5C9BEC40D87B72CAB4_13</vt:lpwstr>
  </property>
</Properties>
</file>